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AA58F" w14:textId="77777777" w:rsidR="004B3F82" w:rsidRPr="00124B86" w:rsidRDefault="004B3F82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>Tricks for Getting More Movement Throughout the Day</w:t>
      </w:r>
    </w:p>
    <w:p w14:paraId="4830683A" w14:textId="6A84E01B" w:rsidR="00CF5EF6" w:rsidRPr="00124B86" w:rsidRDefault="00CF5EF6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06965709" w14:textId="764740F7" w:rsidR="004B3F82" w:rsidRPr="00124B86" w:rsidRDefault="00F82F02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 xml:space="preserve">As you know, </w:t>
      </w:r>
      <w:r w:rsidR="001F04B0" w:rsidRPr="00124B86">
        <w:rPr>
          <w:rFonts w:ascii="Arial" w:hAnsi="Arial" w:cs="Arial"/>
          <w:sz w:val="24"/>
          <w:szCs w:val="24"/>
        </w:rPr>
        <w:t xml:space="preserve">the basis for weight loss is being in a calorie deficit, which means you need to burn more calories than you consume. But this </w:t>
      </w:r>
      <w:proofErr w:type="gramStart"/>
      <w:r w:rsidR="001F04B0" w:rsidRPr="00124B86">
        <w:rPr>
          <w:rFonts w:ascii="Arial" w:hAnsi="Arial" w:cs="Arial"/>
          <w:sz w:val="24"/>
          <w:szCs w:val="24"/>
        </w:rPr>
        <w:t>doesn’t</w:t>
      </w:r>
      <w:proofErr w:type="gramEnd"/>
      <w:r w:rsidR="001F04B0" w:rsidRPr="00124B86">
        <w:rPr>
          <w:rFonts w:ascii="Arial" w:hAnsi="Arial" w:cs="Arial"/>
          <w:sz w:val="24"/>
          <w:szCs w:val="24"/>
        </w:rPr>
        <w:t xml:space="preserve"> mean you have to actually track your calories and exercise. If you are looking for a healthier approach, not only do you want to try and change your eating </w:t>
      </w:r>
      <w:proofErr w:type="gramStart"/>
      <w:r w:rsidR="001F04B0" w:rsidRPr="00124B86">
        <w:rPr>
          <w:rFonts w:ascii="Arial" w:hAnsi="Arial" w:cs="Arial"/>
          <w:sz w:val="24"/>
          <w:szCs w:val="24"/>
        </w:rPr>
        <w:t>habits, but</w:t>
      </w:r>
      <w:proofErr w:type="gramEnd"/>
      <w:r w:rsidR="001F04B0" w:rsidRPr="00124B86">
        <w:rPr>
          <w:rFonts w:ascii="Arial" w:hAnsi="Arial" w:cs="Arial"/>
          <w:sz w:val="24"/>
          <w:szCs w:val="24"/>
        </w:rPr>
        <w:t xml:space="preserve"> try to get more movement throughout the day.</w:t>
      </w:r>
    </w:p>
    <w:p w14:paraId="40291129" w14:textId="77777777" w:rsidR="001F04B0" w:rsidRPr="00124B86" w:rsidRDefault="001F04B0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32F6D442" w14:textId="310DD171" w:rsidR="004B3F82" w:rsidRPr="00124B86" w:rsidRDefault="004B3F82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7A28AF85" w14:textId="635F4E0C" w:rsidR="004B3F82" w:rsidRPr="00124B86" w:rsidRDefault="00ED306A" w:rsidP="004B3F8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24B86">
        <w:rPr>
          <w:rFonts w:ascii="Arial" w:hAnsi="Arial" w:cs="Arial"/>
          <w:b/>
          <w:bCs/>
          <w:sz w:val="24"/>
          <w:szCs w:val="24"/>
        </w:rPr>
        <w:t>Longer Walks Just for the Fun of it</w:t>
      </w:r>
    </w:p>
    <w:p w14:paraId="5A420065" w14:textId="3115FAF5" w:rsidR="00232C7D" w:rsidRPr="00124B86" w:rsidRDefault="00232C7D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334961CC" w14:textId="20351888" w:rsidR="00232C7D" w:rsidRPr="00124B86" w:rsidRDefault="004F2821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 xml:space="preserve">Instead of looking at walks as a way to burn more calories and trying to make them as challenging and </w:t>
      </w:r>
      <w:proofErr w:type="gramStart"/>
      <w:r w:rsidRPr="00124B86">
        <w:rPr>
          <w:rFonts w:ascii="Arial" w:hAnsi="Arial" w:cs="Arial"/>
          <w:sz w:val="24"/>
          <w:szCs w:val="24"/>
        </w:rPr>
        <w:t>cardio-intensive</w:t>
      </w:r>
      <w:proofErr w:type="gramEnd"/>
      <w:r w:rsidRPr="00124B86">
        <w:rPr>
          <w:rFonts w:ascii="Arial" w:hAnsi="Arial" w:cs="Arial"/>
          <w:sz w:val="24"/>
          <w:szCs w:val="24"/>
        </w:rPr>
        <w:t xml:space="preserve"> as possible, start walking for fun. There are so many way</w:t>
      </w:r>
      <w:r w:rsidR="004F4BDC" w:rsidRPr="00124B86">
        <w:rPr>
          <w:rFonts w:ascii="Arial" w:hAnsi="Arial" w:cs="Arial"/>
          <w:sz w:val="24"/>
          <w:szCs w:val="24"/>
        </w:rPr>
        <w:t xml:space="preserve">s </w:t>
      </w:r>
      <w:r w:rsidR="00465BC9" w:rsidRPr="00124B86">
        <w:rPr>
          <w:rFonts w:ascii="Arial" w:hAnsi="Arial" w:cs="Arial"/>
          <w:sz w:val="24"/>
          <w:szCs w:val="24"/>
        </w:rPr>
        <w:t>to fit in walks throughout your day, both at home and when you are at work.</w:t>
      </w:r>
    </w:p>
    <w:p w14:paraId="702824B7" w14:textId="4F157260" w:rsidR="00465BC9" w:rsidRPr="00124B86" w:rsidRDefault="00465BC9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04D19B07" w14:textId="65EB4C4F" w:rsidR="00465BC9" w:rsidRPr="00124B86" w:rsidRDefault="00465BC9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 xml:space="preserve">Walk on your lunch break, </w:t>
      </w:r>
      <w:r w:rsidR="004F4BDC" w:rsidRPr="00124B86">
        <w:rPr>
          <w:rFonts w:ascii="Arial" w:hAnsi="Arial" w:cs="Arial"/>
          <w:sz w:val="24"/>
          <w:szCs w:val="24"/>
        </w:rPr>
        <w:t xml:space="preserve">take your dog on a longer walk, have a family evening walk every night, check out a local park or walk around the lake. Enjoy this simple movement your body can </w:t>
      </w:r>
      <w:proofErr w:type="gramStart"/>
      <w:r w:rsidR="004F4BDC" w:rsidRPr="00124B86">
        <w:rPr>
          <w:rFonts w:ascii="Arial" w:hAnsi="Arial" w:cs="Arial"/>
          <w:sz w:val="24"/>
          <w:szCs w:val="24"/>
        </w:rPr>
        <w:t>make</w:t>
      </w:r>
      <w:proofErr w:type="gramEnd"/>
      <w:r w:rsidR="004F4BDC" w:rsidRPr="00124B86">
        <w:rPr>
          <w:rFonts w:ascii="Arial" w:hAnsi="Arial" w:cs="Arial"/>
          <w:sz w:val="24"/>
          <w:szCs w:val="24"/>
        </w:rPr>
        <w:t xml:space="preserve"> and you will get more exercise, burn more calories, and get to enjoy the fresh air.</w:t>
      </w:r>
    </w:p>
    <w:p w14:paraId="0EDB4D97" w14:textId="77777777" w:rsidR="004F4BDC" w:rsidRPr="00124B86" w:rsidRDefault="004F4BDC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11DBAAA3" w14:textId="332DDBE0" w:rsidR="00ED306A" w:rsidRPr="00124B86" w:rsidRDefault="00ED306A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0158DDBF" w14:textId="15B086FC" w:rsidR="00ED306A" w:rsidRPr="00124B86" w:rsidRDefault="00ED306A" w:rsidP="004B3F8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24B86">
        <w:rPr>
          <w:rFonts w:ascii="Arial" w:hAnsi="Arial" w:cs="Arial"/>
          <w:b/>
          <w:bCs/>
          <w:sz w:val="24"/>
          <w:szCs w:val="24"/>
        </w:rPr>
        <w:t>Cleaning and Chores</w:t>
      </w:r>
    </w:p>
    <w:p w14:paraId="303721E0" w14:textId="4E1B6E48" w:rsidR="00232C7D" w:rsidRPr="00124B86" w:rsidRDefault="00232C7D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0D62AD2E" w14:textId="1D0FD25A" w:rsidR="00232C7D" w:rsidRPr="00124B86" w:rsidRDefault="004F2821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 xml:space="preserve">Yes, you read that right – chores! </w:t>
      </w:r>
      <w:r w:rsidR="004D1F5C" w:rsidRPr="00124B86">
        <w:rPr>
          <w:rFonts w:ascii="Arial" w:hAnsi="Arial" w:cs="Arial"/>
          <w:sz w:val="24"/>
          <w:szCs w:val="24"/>
        </w:rPr>
        <w:t>The best thing about adding more cleaning and chores to your routine is that not only are you going to be getting a lot more movement throughout the day, but you will have a clean and organized house as well.</w:t>
      </w:r>
    </w:p>
    <w:p w14:paraId="03057634" w14:textId="03946284" w:rsidR="004D1F5C" w:rsidRPr="00124B86" w:rsidRDefault="004D1F5C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6E940937" w14:textId="16B39C1F" w:rsidR="004D1F5C" w:rsidRPr="00124B86" w:rsidRDefault="00677597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 xml:space="preserve">Find at least 15-30 minutes every day where you can focus on your house. Clean out a closet in your bedroom, organize your garage, clean out or wash your car, wash the windows, find stuff you </w:t>
      </w:r>
      <w:proofErr w:type="gramStart"/>
      <w:r w:rsidRPr="00124B86">
        <w:rPr>
          <w:rFonts w:ascii="Arial" w:hAnsi="Arial" w:cs="Arial"/>
          <w:sz w:val="24"/>
          <w:szCs w:val="24"/>
        </w:rPr>
        <w:t>wouldn’t</w:t>
      </w:r>
      <w:proofErr w:type="gramEnd"/>
      <w:r w:rsidRPr="00124B86">
        <w:rPr>
          <w:rFonts w:ascii="Arial" w:hAnsi="Arial" w:cs="Arial"/>
          <w:sz w:val="24"/>
          <w:szCs w:val="24"/>
        </w:rPr>
        <w:t xml:space="preserve"> normally do so you add that little bit of extra movement.</w:t>
      </w:r>
    </w:p>
    <w:p w14:paraId="037918AC" w14:textId="77777777" w:rsidR="00677597" w:rsidRPr="00124B86" w:rsidRDefault="00677597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7294DD4E" w14:textId="53FAEDB3" w:rsidR="00ED306A" w:rsidRPr="00124B86" w:rsidRDefault="00ED306A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5C7DC950" w14:textId="1D9A7C34" w:rsidR="00ED306A" w:rsidRPr="00124B86" w:rsidRDefault="00E66945" w:rsidP="004B3F8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24B86">
        <w:rPr>
          <w:rFonts w:ascii="Arial" w:hAnsi="Arial" w:cs="Arial"/>
          <w:b/>
          <w:bCs/>
          <w:sz w:val="24"/>
          <w:szCs w:val="24"/>
        </w:rPr>
        <w:t>Outdoor Activities</w:t>
      </w:r>
    </w:p>
    <w:p w14:paraId="4A9B9D19" w14:textId="4EE6A97D" w:rsidR="00232C7D" w:rsidRPr="00124B86" w:rsidRDefault="00232C7D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0200FF59" w14:textId="57439604" w:rsidR="00232C7D" w:rsidRPr="00124B86" w:rsidRDefault="004D1F5C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>Try to find some fun outdoor activities you really enjoy. Most outdoor activities tend to be more active naturally, from working on your garden to heading to a local farmer’s market.</w:t>
      </w:r>
      <w:r w:rsidR="00503848" w:rsidRPr="00124B86">
        <w:rPr>
          <w:rFonts w:ascii="Arial" w:hAnsi="Arial" w:cs="Arial"/>
          <w:sz w:val="24"/>
          <w:szCs w:val="24"/>
        </w:rPr>
        <w:t xml:space="preserve"> Even things you </w:t>
      </w:r>
      <w:proofErr w:type="gramStart"/>
      <w:r w:rsidR="00503848" w:rsidRPr="00124B86">
        <w:rPr>
          <w:rFonts w:ascii="Arial" w:hAnsi="Arial" w:cs="Arial"/>
          <w:sz w:val="24"/>
          <w:szCs w:val="24"/>
        </w:rPr>
        <w:t>wouldn’t</w:t>
      </w:r>
      <w:proofErr w:type="gramEnd"/>
      <w:r w:rsidR="00503848" w:rsidRPr="00124B86">
        <w:rPr>
          <w:rFonts w:ascii="Arial" w:hAnsi="Arial" w:cs="Arial"/>
          <w:sz w:val="24"/>
          <w:szCs w:val="24"/>
        </w:rPr>
        <w:t xml:space="preserve"> have considered part of your daily workout end up being really good exercise. Going to a local museum to walk around, heading to the street fair, or picking strawberries all require exercise that just feels like a fun outing.</w:t>
      </w:r>
    </w:p>
    <w:p w14:paraId="7610D2D1" w14:textId="77777777" w:rsidR="00503848" w:rsidRPr="00124B86" w:rsidRDefault="00503848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4E1C5508" w14:textId="2FF6E2A8" w:rsidR="00E66945" w:rsidRPr="00124B86" w:rsidRDefault="00E66945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2D621D33" w14:textId="7B50B220" w:rsidR="00E66945" w:rsidRPr="00124B86" w:rsidRDefault="00E66945" w:rsidP="004B3F8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24B86">
        <w:rPr>
          <w:rFonts w:ascii="Arial" w:hAnsi="Arial" w:cs="Arial"/>
          <w:b/>
          <w:bCs/>
          <w:sz w:val="24"/>
          <w:szCs w:val="24"/>
        </w:rPr>
        <w:t>Finding Opportunities to Move Your Body</w:t>
      </w:r>
    </w:p>
    <w:p w14:paraId="61CE69B1" w14:textId="46B983A4" w:rsidR="00232C7D" w:rsidRPr="00124B86" w:rsidRDefault="00232C7D" w:rsidP="004B3F82">
      <w:pPr>
        <w:pStyle w:val="NoSpacing"/>
        <w:rPr>
          <w:rFonts w:ascii="Arial" w:hAnsi="Arial" w:cs="Arial"/>
          <w:sz w:val="24"/>
          <w:szCs w:val="24"/>
        </w:rPr>
      </w:pPr>
    </w:p>
    <w:p w14:paraId="55FC0A56" w14:textId="7352567A" w:rsidR="00232C7D" w:rsidRPr="00124B86" w:rsidRDefault="00064CB2" w:rsidP="004B3F82">
      <w:pPr>
        <w:pStyle w:val="NoSpacing"/>
        <w:rPr>
          <w:rFonts w:ascii="Arial" w:hAnsi="Arial" w:cs="Arial"/>
          <w:sz w:val="24"/>
          <w:szCs w:val="24"/>
        </w:rPr>
      </w:pPr>
      <w:r w:rsidRPr="00124B86">
        <w:rPr>
          <w:rFonts w:ascii="Arial" w:hAnsi="Arial" w:cs="Arial"/>
          <w:sz w:val="24"/>
          <w:szCs w:val="24"/>
        </w:rPr>
        <w:t>Find little ways you can move your body throughout the day, even in the smallest of ways.</w:t>
      </w:r>
      <w:r w:rsidR="00926515" w:rsidRPr="00124B86">
        <w:rPr>
          <w:rFonts w:ascii="Arial" w:hAnsi="Arial" w:cs="Arial"/>
          <w:sz w:val="24"/>
          <w:szCs w:val="24"/>
        </w:rPr>
        <w:t xml:space="preserve"> Get up and play fetch with your dog instead of sitting on the couch to throw the </w:t>
      </w:r>
      <w:r w:rsidR="00926515" w:rsidRPr="00124B86">
        <w:rPr>
          <w:rFonts w:ascii="Arial" w:hAnsi="Arial" w:cs="Arial"/>
          <w:sz w:val="24"/>
          <w:szCs w:val="24"/>
        </w:rPr>
        <w:lastRenderedPageBreak/>
        <w:t xml:space="preserve">ball. Join </w:t>
      </w:r>
      <w:r w:rsidR="005C761A" w:rsidRPr="00124B86">
        <w:rPr>
          <w:rFonts w:ascii="Arial" w:hAnsi="Arial" w:cs="Arial"/>
          <w:sz w:val="24"/>
          <w:szCs w:val="24"/>
        </w:rPr>
        <w:t>i</w:t>
      </w:r>
      <w:r w:rsidR="00926515" w:rsidRPr="00124B86">
        <w:rPr>
          <w:rFonts w:ascii="Arial" w:hAnsi="Arial" w:cs="Arial"/>
          <w:sz w:val="24"/>
          <w:szCs w:val="24"/>
        </w:rPr>
        <w:t xml:space="preserve">n with your kids when they are learning a new dance. </w:t>
      </w:r>
      <w:r w:rsidR="005C761A" w:rsidRPr="00124B86">
        <w:rPr>
          <w:rFonts w:ascii="Arial" w:hAnsi="Arial" w:cs="Arial"/>
          <w:sz w:val="24"/>
          <w:szCs w:val="24"/>
        </w:rPr>
        <w:t xml:space="preserve">Do squats when </w:t>
      </w:r>
      <w:proofErr w:type="gramStart"/>
      <w:r w:rsidR="005C761A" w:rsidRPr="00124B86">
        <w:rPr>
          <w:rFonts w:ascii="Arial" w:hAnsi="Arial" w:cs="Arial"/>
          <w:sz w:val="24"/>
          <w:szCs w:val="24"/>
        </w:rPr>
        <w:t>you’re</w:t>
      </w:r>
      <w:proofErr w:type="gramEnd"/>
      <w:r w:rsidR="005C761A" w:rsidRPr="00124B86">
        <w:rPr>
          <w:rFonts w:ascii="Arial" w:hAnsi="Arial" w:cs="Arial"/>
          <w:sz w:val="24"/>
          <w:szCs w:val="24"/>
        </w:rPr>
        <w:t xml:space="preserve"> waiting for the microwave. </w:t>
      </w:r>
    </w:p>
    <w:p w14:paraId="73630186" w14:textId="77777777" w:rsidR="00E66945" w:rsidRPr="00124B86" w:rsidRDefault="00E66945" w:rsidP="004B3F82">
      <w:pPr>
        <w:pStyle w:val="NoSpacing"/>
        <w:rPr>
          <w:rFonts w:ascii="Arial" w:hAnsi="Arial" w:cs="Arial"/>
          <w:sz w:val="24"/>
          <w:szCs w:val="24"/>
        </w:rPr>
      </w:pPr>
    </w:p>
    <w:sectPr w:rsidR="00E66945" w:rsidRPr="00124B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F82"/>
    <w:rsid w:val="00064CB2"/>
    <w:rsid w:val="00124B86"/>
    <w:rsid w:val="001F04B0"/>
    <w:rsid w:val="00232C7D"/>
    <w:rsid w:val="00465BC9"/>
    <w:rsid w:val="004B3F82"/>
    <w:rsid w:val="004D1F5C"/>
    <w:rsid w:val="004F2821"/>
    <w:rsid w:val="004F4BDC"/>
    <w:rsid w:val="00503848"/>
    <w:rsid w:val="005C761A"/>
    <w:rsid w:val="00677597"/>
    <w:rsid w:val="00926515"/>
    <w:rsid w:val="00CF5EF6"/>
    <w:rsid w:val="00E66945"/>
    <w:rsid w:val="00ED306A"/>
    <w:rsid w:val="00F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AD715"/>
  <w15:chartTrackingRefBased/>
  <w15:docId w15:val="{D2BB758A-695D-4D05-8417-D67CF472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3F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16</cp:revision>
  <dcterms:created xsi:type="dcterms:W3CDTF">2020-07-14T14:50:00Z</dcterms:created>
  <dcterms:modified xsi:type="dcterms:W3CDTF">2020-07-21T14:02:00Z</dcterms:modified>
</cp:coreProperties>
</file>